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34A8" w14:textId="5B343FB3" w:rsidR="004E7CC2" w:rsidRPr="00F210A3" w:rsidRDefault="009165D9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Deerwood Academy</w:t>
      </w:r>
    </w:p>
    <w:p w14:paraId="6498F31C" w14:textId="77CABAA3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9165D9">
        <w:rPr>
          <w:rFonts w:cs="Arial"/>
          <w:b/>
          <w:color w:val="D8031C" w:themeColor="accent1"/>
          <w:sz w:val="28"/>
          <w:szCs w:val="28"/>
        </w:rPr>
        <w:t>October 28, 2025</w:t>
      </w:r>
    </w:p>
    <w:p w14:paraId="6EF33D9F" w14:textId="5523440F" w:rsidR="007E1C3F" w:rsidRDefault="004E7CC2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9165D9">
        <w:rPr>
          <w:rFonts w:cs="Arial"/>
          <w:b/>
          <w:color w:val="D8031C" w:themeColor="accent1"/>
          <w:sz w:val="28"/>
          <w:szCs w:val="28"/>
        </w:rPr>
        <w:t>6:00 PM</w:t>
      </w:r>
    </w:p>
    <w:p w14:paraId="048FFCE5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22E581AF" w14:textId="4BD13E26" w:rsidR="007E1C3F" w:rsidRDefault="007E1C3F" w:rsidP="007E1C3F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hyperlink r:id="rId10" w:history="1">
        <w:r w:rsidR="000957F8" w:rsidRPr="00E537AE">
          <w:rPr>
            <w:rStyle w:val="Hyperlink"/>
            <w:rFonts w:cs="Arial"/>
            <w:b/>
            <w:sz w:val="28"/>
            <w:szCs w:val="28"/>
          </w:rPr>
          <w:t>https://www.youtube.com/@deerwoodyoutube8585</w:t>
        </w:r>
      </w:hyperlink>
    </w:p>
    <w:p w14:paraId="1C36DF84" w14:textId="77777777" w:rsidR="000957F8" w:rsidRDefault="000957F8" w:rsidP="007E1C3F">
      <w:pPr>
        <w:spacing w:after="0"/>
        <w:jc w:val="center"/>
        <w:rPr>
          <w:rFonts w:cs="Arial"/>
          <w:b/>
          <w:sz w:val="28"/>
          <w:szCs w:val="28"/>
        </w:rPr>
      </w:pPr>
    </w:p>
    <w:p w14:paraId="59ACDBA8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54285258" w14:textId="77777777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29EBE92A" w14:textId="77777777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5CB903" w14:textId="418E7E0F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3232903E" w14:textId="77777777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D8031C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58D4606E" w14:textId="77777777" w:rsidR="00C441F7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</w:p>
    <w:p w14:paraId="6497D37B" w14:textId="79A9EE03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D8031C" w:themeColor="accent1"/>
          <w:sz w:val="24"/>
          <w:szCs w:val="24"/>
        </w:rPr>
      </w:pPr>
      <w:r w:rsidRPr="1E95D396">
        <w:rPr>
          <w:rFonts w:cs="Arial"/>
          <w:b/>
          <w:bCs/>
          <w:sz w:val="24"/>
          <w:szCs w:val="24"/>
        </w:rPr>
        <w:t>Discussion Items</w:t>
      </w:r>
      <w:r w:rsidR="004F19E6" w:rsidRPr="1E95D396">
        <w:rPr>
          <w:rFonts w:cs="Arial"/>
          <w:b/>
          <w:bCs/>
          <w:sz w:val="24"/>
          <w:szCs w:val="24"/>
        </w:rPr>
        <w:t xml:space="preserve"> </w:t>
      </w:r>
    </w:p>
    <w:p w14:paraId="6D72834F" w14:textId="159CC6EE" w:rsidR="008C5487" w:rsidRPr="001A74A9" w:rsidRDefault="28AB55BD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2025-2030 Strategic Plan Development</w:t>
      </w:r>
    </w:p>
    <w:p w14:paraId="15D5F21C" w14:textId="741BAECD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4BB5DDE2" w14:textId="77777777" w:rsid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Principal’s Report</w:t>
      </w:r>
    </w:p>
    <w:p w14:paraId="3B69805E" w14:textId="380F1F4C" w:rsidR="004F19E6" w:rsidRPr="00657720" w:rsidRDefault="034BA556" w:rsidP="00657720">
      <w:pPr>
        <w:pStyle w:val="ListParagraph"/>
        <w:numPr>
          <w:ilvl w:val="1"/>
          <w:numId w:val="3"/>
        </w:numPr>
        <w:ind w:left="1350" w:hanging="720"/>
      </w:pPr>
      <w:r w:rsidRPr="1E95D396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Update</w:t>
      </w:r>
    </w:p>
    <w:p w14:paraId="596E7754" w14:textId="1C3E4213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53236E">
        <w:rPr>
          <w:rFonts w:cs="Arial"/>
          <w:b/>
          <w:sz w:val="24"/>
          <w:szCs w:val="24"/>
        </w:rPr>
        <w:t xml:space="preserve"> </w:t>
      </w:r>
    </w:p>
    <w:p w14:paraId="7DE4C1E8" w14:textId="6D2B8DEE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</w:p>
    <w:p w14:paraId="4BEFCCCE" w14:textId="77777777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C0C0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7987" w14:textId="77777777" w:rsidR="00A33A1F" w:rsidRDefault="00A33A1F" w:rsidP="00333C97">
      <w:pPr>
        <w:spacing w:after="0" w:line="240" w:lineRule="auto"/>
      </w:pPr>
      <w:r>
        <w:separator/>
      </w:r>
    </w:p>
  </w:endnote>
  <w:endnote w:type="continuationSeparator" w:id="0">
    <w:p w14:paraId="451FDBF1" w14:textId="77777777" w:rsidR="00A33A1F" w:rsidRDefault="00A33A1F" w:rsidP="00333C97">
      <w:pPr>
        <w:spacing w:after="0" w:line="240" w:lineRule="auto"/>
      </w:pPr>
      <w:r>
        <w:continuationSeparator/>
      </w:r>
    </w:p>
  </w:endnote>
  <w:endnote w:type="continuationNotice" w:id="1">
    <w:p w14:paraId="725DE3AF" w14:textId="77777777" w:rsidR="00A33A1F" w:rsidRDefault="00A33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F237C2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733" w14:textId="67092860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9165D9">
      <w:rPr>
        <w:noProof/>
        <w:sz w:val="20"/>
        <w:szCs w:val="20"/>
      </w:rPr>
      <w:t>10/25/2025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2C21" w14:textId="77777777" w:rsidR="00A33A1F" w:rsidRDefault="00A33A1F" w:rsidP="00333C97">
      <w:pPr>
        <w:spacing w:after="0" w:line="240" w:lineRule="auto"/>
      </w:pPr>
      <w:r>
        <w:separator/>
      </w:r>
    </w:p>
  </w:footnote>
  <w:footnote w:type="continuationSeparator" w:id="0">
    <w:p w14:paraId="523D37DC" w14:textId="77777777" w:rsidR="00A33A1F" w:rsidRDefault="00A33A1F" w:rsidP="00333C97">
      <w:pPr>
        <w:spacing w:after="0" w:line="240" w:lineRule="auto"/>
      </w:pPr>
      <w:r>
        <w:continuationSeparator/>
      </w:r>
    </w:p>
  </w:footnote>
  <w:footnote w:type="continuationNotice" w:id="1">
    <w:p w14:paraId="169C8E34" w14:textId="77777777" w:rsidR="00A33A1F" w:rsidRDefault="00A33A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18B" w14:textId="77777777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C0C0C0" w:themeColor="accent2"/>
        <w:sz w:val="36"/>
        <w:szCs w:val="36"/>
      </w:rPr>
    </w:pPr>
    <w:r w:rsidRPr="00716B54">
      <w:rPr>
        <w:noProof/>
        <w:color w:val="808184" w:themeColor="text2"/>
      </w:rPr>
      <w:drawing>
        <wp:anchor distT="0" distB="0" distL="114300" distR="114300" simplePos="0" relativeHeight="251658240" behindDoc="0" locked="0" layoutInCell="1" allowOverlap="1" wp14:anchorId="4E4A0D88" wp14:editId="6D7BC91D">
          <wp:simplePos x="0" y="0"/>
          <wp:positionH relativeFrom="column">
            <wp:posOffset>-685800</wp:posOffset>
          </wp:positionH>
          <wp:positionV relativeFrom="paragraph">
            <wp:posOffset>-266700</wp:posOffset>
          </wp:positionV>
          <wp:extent cx="1949784" cy="638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7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54">
      <w:rPr>
        <w:rFonts w:ascii="Arial Black" w:hAnsi="Arial Black"/>
        <w:b/>
        <w:color w:val="808184" w:themeColor="text2"/>
        <w:sz w:val="36"/>
        <w:szCs w:val="36"/>
      </w:rPr>
      <w:t xml:space="preserve">Meeting </w:t>
    </w:r>
    <w:r w:rsidR="00BE66AD" w:rsidRPr="00716B54">
      <w:rPr>
        <w:rFonts w:ascii="Arial Black" w:hAnsi="Arial Black"/>
        <w:b/>
        <w:color w:val="808184" w:themeColor="text2"/>
        <w:sz w:val="36"/>
        <w:szCs w:val="36"/>
      </w:rPr>
      <w:t>Agenda</w:t>
    </w:r>
  </w:p>
  <w:p w14:paraId="4638C769" w14:textId="77777777" w:rsidR="00333C97" w:rsidRDefault="00333C97">
    <w:pPr>
      <w:pStyle w:val="Header"/>
    </w:pPr>
  </w:p>
  <w:p w14:paraId="0B46DD8A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A88A3892"/>
    <w:lvl w:ilvl="0" w:tplc="8A2AEA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8031C" w:themeColor="accent1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8"/>
    <w:rsid w:val="000046F6"/>
    <w:rsid w:val="00016565"/>
    <w:rsid w:val="00043E06"/>
    <w:rsid w:val="00044D22"/>
    <w:rsid w:val="000957F8"/>
    <w:rsid w:val="000D6E7E"/>
    <w:rsid w:val="000F5283"/>
    <w:rsid w:val="00111306"/>
    <w:rsid w:val="00133D24"/>
    <w:rsid w:val="00154356"/>
    <w:rsid w:val="00160C63"/>
    <w:rsid w:val="00163CA6"/>
    <w:rsid w:val="00166431"/>
    <w:rsid w:val="001A7321"/>
    <w:rsid w:val="001A74A9"/>
    <w:rsid w:val="00204A26"/>
    <w:rsid w:val="00244922"/>
    <w:rsid w:val="0024684D"/>
    <w:rsid w:val="00252187"/>
    <w:rsid w:val="00262A4B"/>
    <w:rsid w:val="0027396E"/>
    <w:rsid w:val="0028194E"/>
    <w:rsid w:val="002B14B9"/>
    <w:rsid w:val="002B76E6"/>
    <w:rsid w:val="002E661E"/>
    <w:rsid w:val="002F6F7F"/>
    <w:rsid w:val="00331D68"/>
    <w:rsid w:val="00333C97"/>
    <w:rsid w:val="00372978"/>
    <w:rsid w:val="00382E31"/>
    <w:rsid w:val="003A6F65"/>
    <w:rsid w:val="003C4DDA"/>
    <w:rsid w:val="003E65FF"/>
    <w:rsid w:val="00402E66"/>
    <w:rsid w:val="00437FC1"/>
    <w:rsid w:val="00445465"/>
    <w:rsid w:val="00484306"/>
    <w:rsid w:val="00484A7E"/>
    <w:rsid w:val="004B100F"/>
    <w:rsid w:val="004B5ED8"/>
    <w:rsid w:val="004C164C"/>
    <w:rsid w:val="004C692A"/>
    <w:rsid w:val="004E7CC2"/>
    <w:rsid w:val="004F19E6"/>
    <w:rsid w:val="00506877"/>
    <w:rsid w:val="0053236E"/>
    <w:rsid w:val="00574831"/>
    <w:rsid w:val="00586ADB"/>
    <w:rsid w:val="00586BB0"/>
    <w:rsid w:val="00596480"/>
    <w:rsid w:val="005B0ECF"/>
    <w:rsid w:val="006059BF"/>
    <w:rsid w:val="00640078"/>
    <w:rsid w:val="00642739"/>
    <w:rsid w:val="00657720"/>
    <w:rsid w:val="00676498"/>
    <w:rsid w:val="006C61AA"/>
    <w:rsid w:val="006D01C1"/>
    <w:rsid w:val="006D7F81"/>
    <w:rsid w:val="006E7802"/>
    <w:rsid w:val="00701F14"/>
    <w:rsid w:val="007074B8"/>
    <w:rsid w:val="00716B54"/>
    <w:rsid w:val="007513C7"/>
    <w:rsid w:val="00767909"/>
    <w:rsid w:val="00770844"/>
    <w:rsid w:val="00791957"/>
    <w:rsid w:val="007A0ED2"/>
    <w:rsid w:val="007D103C"/>
    <w:rsid w:val="007E1C3F"/>
    <w:rsid w:val="008672C6"/>
    <w:rsid w:val="008869B0"/>
    <w:rsid w:val="008A7EFB"/>
    <w:rsid w:val="008C5487"/>
    <w:rsid w:val="008C620C"/>
    <w:rsid w:val="008F727B"/>
    <w:rsid w:val="009165D9"/>
    <w:rsid w:val="00924FEC"/>
    <w:rsid w:val="0094150A"/>
    <w:rsid w:val="0096139C"/>
    <w:rsid w:val="0098212E"/>
    <w:rsid w:val="009A3327"/>
    <w:rsid w:val="00A00A7D"/>
    <w:rsid w:val="00A07F1A"/>
    <w:rsid w:val="00A27156"/>
    <w:rsid w:val="00A33A1F"/>
    <w:rsid w:val="00A33DBE"/>
    <w:rsid w:val="00A33F4A"/>
    <w:rsid w:val="00A35762"/>
    <w:rsid w:val="00A46CF7"/>
    <w:rsid w:val="00A901DE"/>
    <w:rsid w:val="00A93B3E"/>
    <w:rsid w:val="00AA5409"/>
    <w:rsid w:val="00AB3315"/>
    <w:rsid w:val="00AE0418"/>
    <w:rsid w:val="00AE4A16"/>
    <w:rsid w:val="00B4244D"/>
    <w:rsid w:val="00B63023"/>
    <w:rsid w:val="00B77F5E"/>
    <w:rsid w:val="00B86A85"/>
    <w:rsid w:val="00BA2FFE"/>
    <w:rsid w:val="00BE66AD"/>
    <w:rsid w:val="00C441F7"/>
    <w:rsid w:val="00C80C12"/>
    <w:rsid w:val="00CC08A3"/>
    <w:rsid w:val="00CF28C4"/>
    <w:rsid w:val="00DD31AD"/>
    <w:rsid w:val="00DD3806"/>
    <w:rsid w:val="00E145C4"/>
    <w:rsid w:val="00E14628"/>
    <w:rsid w:val="00E175EB"/>
    <w:rsid w:val="00E32977"/>
    <w:rsid w:val="00E37EF0"/>
    <w:rsid w:val="00E442BA"/>
    <w:rsid w:val="00E47ADE"/>
    <w:rsid w:val="00E51F2C"/>
    <w:rsid w:val="00E97478"/>
    <w:rsid w:val="00EB4CC6"/>
    <w:rsid w:val="00EE60B8"/>
    <w:rsid w:val="00EE79A9"/>
    <w:rsid w:val="00F15FF4"/>
    <w:rsid w:val="00F210A3"/>
    <w:rsid w:val="00F52A9A"/>
    <w:rsid w:val="00F5634D"/>
    <w:rsid w:val="00F6498C"/>
    <w:rsid w:val="00F712B0"/>
    <w:rsid w:val="00F96733"/>
    <w:rsid w:val="00FD26FE"/>
    <w:rsid w:val="034BA556"/>
    <w:rsid w:val="04CB2EA4"/>
    <w:rsid w:val="0FADF72E"/>
    <w:rsid w:val="109D0821"/>
    <w:rsid w:val="12A4B082"/>
    <w:rsid w:val="1606B69A"/>
    <w:rsid w:val="1E95D396"/>
    <w:rsid w:val="2025CEE8"/>
    <w:rsid w:val="28AB55BD"/>
    <w:rsid w:val="308FBB3A"/>
    <w:rsid w:val="68FFF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97AA"/>
  <w15:chartTrackingRefBased/>
  <w15:docId w15:val="{D3270AAE-8DE9-4806-B3E6-E8D4BE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7F8"/>
    <w:rPr>
      <w:color w:val="6497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@deerwoodyoutube858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Red and Gray">
      <a:dk1>
        <a:sysClr val="windowText" lastClr="000000"/>
      </a:dk1>
      <a:lt1>
        <a:srgbClr val="F5F5F5"/>
      </a:lt1>
      <a:dk2>
        <a:srgbClr val="808184"/>
      </a:dk2>
      <a:lt2>
        <a:srgbClr val="F2F2F2"/>
      </a:lt2>
      <a:accent1>
        <a:srgbClr val="D8031C"/>
      </a:accent1>
      <a:accent2>
        <a:srgbClr val="C0C0C0"/>
      </a:accent2>
      <a:accent3>
        <a:srgbClr val="F5CE3E"/>
      </a:accent3>
      <a:accent4>
        <a:srgbClr val="6497BF"/>
      </a:accent4>
      <a:accent5>
        <a:srgbClr val="808184"/>
      </a:accent5>
      <a:accent6>
        <a:srgbClr val="D8031C"/>
      </a:accent6>
      <a:hlink>
        <a:srgbClr val="6497BF"/>
      </a:hlink>
      <a:folHlink>
        <a:srgbClr val="F5C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6" ma:contentTypeDescription="Create a new document." ma:contentTypeScope="" ma:versionID="d60cce2cee216daffd11e6cff5dd4d71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eaa1f84cd94d068644c657a307bc6397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etingFoc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etingFocus" ma:index="22" nillable="true" ma:displayName="Brief Description" ma:description="If there was a specific topic covered in the meeting it will be listed here. " ma:format="Dropdown" ma:internalName="MeetingFoc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  <MeetingFocus xmlns="8dcae609-94e2-4108-915c-852935aa21ad" xsi:nil="true"/>
  </documentManagement>
</p:properties>
</file>

<file path=customXml/itemProps1.xml><?xml version="1.0" encoding="utf-8"?>
<ds:datastoreItem xmlns:ds="http://schemas.openxmlformats.org/officeDocument/2006/customXml" ds:itemID="{17B65CC9-1E27-4FC2-B25F-7DF8CA55C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Antone, Joy</cp:lastModifiedBy>
  <cp:revision>2</cp:revision>
  <cp:lastPrinted>2018-07-12T18:19:00Z</cp:lastPrinted>
  <dcterms:created xsi:type="dcterms:W3CDTF">2025-10-26T01:19:00Z</dcterms:created>
  <dcterms:modified xsi:type="dcterms:W3CDTF">2025-10-26T01:19:00Z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1231000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